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21" w:rsidRPr="00590569" w:rsidRDefault="00BC2A94" w:rsidP="00295421">
      <w:pPr>
        <w:jc w:val="left"/>
        <w:rPr>
          <w:rFonts w:ascii="ＭＳ 明朝" w:hAnsi="ＭＳ 明朝"/>
          <w:color w:val="000000" w:themeColor="text1"/>
          <w:szCs w:val="20"/>
        </w:rPr>
      </w:pPr>
      <w:r w:rsidRPr="00590569">
        <w:rPr>
          <w:rFonts w:ascii="ＭＳ 明朝" w:hAnsi="ＭＳ 明朝" w:hint="eastAsia"/>
          <w:color w:val="000000" w:themeColor="text1"/>
          <w:szCs w:val="20"/>
        </w:rPr>
        <w:t>（様式２</w:t>
      </w:r>
      <w:r w:rsidR="00295421" w:rsidRPr="00590569">
        <w:rPr>
          <w:rFonts w:ascii="ＭＳ 明朝" w:hAnsi="ＭＳ 明朝" w:hint="eastAsia"/>
          <w:color w:val="000000" w:themeColor="text1"/>
          <w:szCs w:val="20"/>
        </w:rPr>
        <w:t>）</w:t>
      </w:r>
    </w:p>
    <w:p w:rsidR="00D474CA" w:rsidRPr="00590569" w:rsidRDefault="00D474CA" w:rsidP="00D474CA">
      <w:pPr>
        <w:jc w:val="center"/>
        <w:rPr>
          <w:rFonts w:ascii="ＭＳ 明朝" w:hAnsi="ＭＳ 明朝"/>
          <w:color w:val="000000" w:themeColor="text1"/>
          <w:sz w:val="32"/>
          <w:szCs w:val="32"/>
        </w:rPr>
      </w:pPr>
      <w:r w:rsidRPr="00590569">
        <w:rPr>
          <w:rFonts w:ascii="ＭＳ 明朝" w:hAnsi="ＭＳ 明朝" w:hint="eastAsia"/>
          <w:color w:val="000000" w:themeColor="text1"/>
          <w:sz w:val="32"/>
          <w:szCs w:val="32"/>
        </w:rPr>
        <w:t>誓　約　書</w:t>
      </w:r>
    </w:p>
    <w:p w:rsidR="00D474CA" w:rsidRPr="00590569" w:rsidRDefault="00D474CA" w:rsidP="00D474CA">
      <w:pPr>
        <w:wordWrap w:val="0"/>
        <w:jc w:val="right"/>
        <w:rPr>
          <w:rFonts w:ascii="ＭＳ 明朝" w:hAnsi="ＭＳ 明朝"/>
          <w:color w:val="000000" w:themeColor="text1"/>
          <w:szCs w:val="20"/>
        </w:rPr>
      </w:pPr>
      <w:r w:rsidRPr="00590569">
        <w:rPr>
          <w:rFonts w:ascii="ＭＳ 明朝" w:hAnsi="ＭＳ 明朝" w:hint="eastAsia"/>
          <w:color w:val="000000" w:themeColor="text1"/>
          <w:szCs w:val="20"/>
        </w:rPr>
        <w:t>令和 　 年　　月　　日</w:t>
      </w:r>
    </w:p>
    <w:p w:rsidR="00D474CA" w:rsidRPr="00590569" w:rsidRDefault="00D474CA" w:rsidP="00D474CA">
      <w:pPr>
        <w:rPr>
          <w:rFonts w:ascii="ＭＳ 明朝" w:hAnsi="ＭＳ 明朝"/>
          <w:color w:val="000000" w:themeColor="text1"/>
          <w:szCs w:val="20"/>
        </w:rPr>
      </w:pPr>
      <w:r w:rsidRPr="00590569">
        <w:rPr>
          <w:rFonts w:ascii="ＭＳ 明朝" w:hAnsi="ＭＳ 明朝" w:hint="eastAsia"/>
          <w:color w:val="000000" w:themeColor="text1"/>
          <w:szCs w:val="20"/>
        </w:rPr>
        <w:t xml:space="preserve">　</w:t>
      </w:r>
    </w:p>
    <w:p w:rsidR="00D474CA" w:rsidRPr="00590569" w:rsidRDefault="00D474CA" w:rsidP="00D474CA">
      <w:pPr>
        <w:rPr>
          <w:rFonts w:ascii="ＭＳ 明朝" w:hAnsi="ＭＳ 明朝"/>
          <w:color w:val="000000" w:themeColor="text1"/>
          <w:szCs w:val="20"/>
        </w:rPr>
      </w:pPr>
      <w:r w:rsidRPr="00590569">
        <w:rPr>
          <w:rFonts w:ascii="ＭＳ 明朝" w:hAnsi="ＭＳ 明朝" w:hint="eastAsia"/>
          <w:color w:val="000000" w:themeColor="text1"/>
          <w:szCs w:val="20"/>
        </w:rPr>
        <w:t xml:space="preserve">　</w:t>
      </w:r>
      <w:r w:rsidRPr="00590569">
        <w:rPr>
          <w:rFonts w:ascii="ＭＳ 明朝" w:hAnsi="ＭＳ 明朝"/>
          <w:color w:val="000000" w:themeColor="text1"/>
          <w:szCs w:val="20"/>
        </w:rPr>
        <w:fldChar w:fldCharType="begin"/>
      </w:r>
      <w:r w:rsidRPr="00590569">
        <w:rPr>
          <w:rFonts w:ascii="ＭＳ 明朝" w:hAnsi="ＭＳ 明朝"/>
          <w:color w:val="000000" w:themeColor="text1"/>
          <w:szCs w:val="20"/>
        </w:rPr>
        <w:instrText xml:space="preserve"> eq \o\ad(</w:instrText>
      </w:r>
      <w:r w:rsidRPr="00590569">
        <w:rPr>
          <w:rFonts w:ascii="ＭＳ 明朝" w:hAnsi="ＭＳ 明朝" w:hint="eastAsia"/>
          <w:color w:val="000000" w:themeColor="text1"/>
          <w:szCs w:val="20"/>
        </w:rPr>
        <w:instrText>長岡市長</w:instrText>
      </w:r>
      <w:r w:rsidRPr="00590569">
        <w:rPr>
          <w:rFonts w:ascii="ＭＳ 明朝" w:hAnsi="ＭＳ 明朝"/>
          <w:color w:val="000000" w:themeColor="text1"/>
          <w:szCs w:val="20"/>
        </w:rPr>
        <w:instrText>,</w:instrText>
      </w:r>
      <w:r w:rsidRPr="00590569">
        <w:rPr>
          <w:rFonts w:ascii="ＭＳ 明朝" w:hAnsi="ＭＳ 明朝" w:hint="eastAsia"/>
          <w:color w:val="000000" w:themeColor="text1"/>
          <w:szCs w:val="20"/>
        </w:rPr>
        <w:instrText xml:space="preserve">　　　　　　</w:instrText>
      </w:r>
      <w:r w:rsidRPr="00590569">
        <w:rPr>
          <w:rFonts w:ascii="ＭＳ 明朝" w:hAnsi="ＭＳ 明朝"/>
          <w:color w:val="000000" w:themeColor="text1"/>
          <w:szCs w:val="20"/>
        </w:rPr>
        <w:instrText>)</w:instrText>
      </w:r>
      <w:r w:rsidRPr="00590569">
        <w:rPr>
          <w:rFonts w:ascii="ＭＳ 明朝" w:hAnsi="ＭＳ 明朝"/>
          <w:color w:val="000000" w:themeColor="text1"/>
          <w:szCs w:val="20"/>
        </w:rPr>
        <w:fldChar w:fldCharType="end"/>
      </w:r>
      <w:r w:rsidRPr="00590569">
        <w:rPr>
          <w:rFonts w:ascii="ＭＳ 明朝" w:hAnsi="ＭＳ 明朝" w:hint="eastAsia"/>
          <w:color w:val="000000" w:themeColor="text1"/>
          <w:szCs w:val="20"/>
        </w:rPr>
        <w:t xml:space="preserve">　　</w:t>
      </w:r>
      <w:r w:rsidR="0030505D" w:rsidRPr="00590569">
        <w:rPr>
          <w:rFonts w:ascii="ＭＳ 明朝" w:hAnsi="ＭＳ 明朝" w:hint="eastAsia"/>
          <w:color w:val="000000" w:themeColor="text1"/>
          <w:szCs w:val="20"/>
        </w:rPr>
        <w:t xml:space="preserve">　　　　　　</w:t>
      </w:r>
      <w:r w:rsidRPr="00590569">
        <w:rPr>
          <w:rFonts w:ascii="ＭＳ 明朝" w:hAnsi="ＭＳ 明朝" w:hint="eastAsia"/>
          <w:color w:val="000000" w:themeColor="text1"/>
          <w:szCs w:val="20"/>
        </w:rPr>
        <w:t xml:space="preserve">　　様</w:t>
      </w:r>
    </w:p>
    <w:p w:rsidR="00D474CA" w:rsidRPr="00590569" w:rsidRDefault="00FC588F" w:rsidP="00FC588F">
      <w:pPr>
        <w:tabs>
          <w:tab w:val="left" w:pos="2575"/>
        </w:tabs>
        <w:rPr>
          <w:rFonts w:ascii="ＭＳ 明朝" w:hAnsi="ＭＳ 明朝"/>
          <w:color w:val="000000" w:themeColor="text1"/>
          <w:szCs w:val="20"/>
        </w:rPr>
      </w:pPr>
      <w:r w:rsidRPr="00590569">
        <w:rPr>
          <w:rFonts w:ascii="ＭＳ 明朝" w:hAnsi="ＭＳ 明朝"/>
          <w:color w:val="000000" w:themeColor="text1"/>
          <w:szCs w:val="20"/>
        </w:rPr>
        <w:tab/>
      </w:r>
    </w:p>
    <w:p w:rsidR="00D840C3" w:rsidRPr="00590569" w:rsidRDefault="00D474CA" w:rsidP="00D840C3">
      <w:pPr>
        <w:rPr>
          <w:rFonts w:ascii="ＭＳ 明朝" w:hAnsi="ＭＳ 明朝"/>
          <w:color w:val="000000" w:themeColor="text1"/>
          <w:szCs w:val="20"/>
        </w:rPr>
      </w:pPr>
      <w:r w:rsidRPr="00590569">
        <w:rPr>
          <w:rFonts w:ascii="ＭＳ 明朝" w:hAnsi="ＭＳ 明朝" w:hint="eastAsia"/>
          <w:color w:val="000000" w:themeColor="text1"/>
          <w:szCs w:val="20"/>
        </w:rPr>
        <w:t xml:space="preserve">　　　　　　　　　　　　　　　　　　　　　</w:t>
      </w:r>
      <w:r w:rsidR="00D840C3" w:rsidRPr="00590569">
        <w:rPr>
          <w:rFonts w:ascii="ＭＳ 明朝" w:hAnsi="ＭＳ 明朝" w:hint="eastAsia"/>
          <w:color w:val="000000" w:themeColor="text1"/>
          <w:szCs w:val="20"/>
        </w:rPr>
        <w:t>申込者　住所</w:t>
      </w:r>
    </w:p>
    <w:p w:rsidR="00D840C3" w:rsidRPr="00590569" w:rsidRDefault="00D840C3" w:rsidP="00D840C3">
      <w:pPr>
        <w:rPr>
          <w:rFonts w:ascii="ＭＳ 明朝" w:hAnsi="ＭＳ 明朝"/>
          <w:color w:val="000000" w:themeColor="text1"/>
          <w:szCs w:val="20"/>
        </w:rPr>
      </w:pPr>
      <w:r w:rsidRPr="00590569">
        <w:rPr>
          <w:rFonts w:ascii="ＭＳ 明朝" w:hAnsi="ＭＳ 明朝" w:hint="eastAsia"/>
          <w:color w:val="000000" w:themeColor="text1"/>
          <w:szCs w:val="20"/>
        </w:rPr>
        <w:t xml:space="preserve">　　　　　　　　　　　　　　　　　　　　　　　　　氏名　　　　　　　　　　　　㊞</w:t>
      </w:r>
    </w:p>
    <w:p w:rsidR="00D840C3" w:rsidRPr="00590569" w:rsidRDefault="00D840C3" w:rsidP="00D840C3">
      <w:pPr>
        <w:rPr>
          <w:rFonts w:ascii="ＭＳ 明朝" w:hAnsi="ＭＳ 明朝"/>
          <w:color w:val="000000" w:themeColor="text1"/>
          <w:szCs w:val="20"/>
        </w:rPr>
      </w:pPr>
      <w:r w:rsidRPr="00590569">
        <w:rPr>
          <w:rFonts w:ascii="ＭＳ 明朝" w:hAnsi="ＭＳ 明朝" w:hint="eastAsia"/>
          <w:color w:val="000000" w:themeColor="text1"/>
          <w:szCs w:val="20"/>
        </w:rPr>
        <w:t xml:space="preserve">　　　　　　　　　　　　　　　　　　　　　　　　</w:t>
      </w:r>
    </w:p>
    <w:p w:rsidR="00D840C3" w:rsidRPr="00590569" w:rsidRDefault="00D840C3" w:rsidP="00D840C3">
      <w:pPr>
        <w:ind w:firstLineChars="2400" w:firstLine="5040"/>
        <w:rPr>
          <w:rFonts w:ascii="ＭＳ 明朝" w:hAnsi="ＭＳ 明朝"/>
          <w:color w:val="000000" w:themeColor="text1"/>
          <w:szCs w:val="20"/>
        </w:rPr>
      </w:pPr>
      <w:r w:rsidRPr="00590569">
        <w:rPr>
          <w:rFonts w:ascii="ＭＳ 明朝" w:hAnsi="ＭＳ 明朝" w:hint="eastAsia"/>
          <w:color w:val="000000" w:themeColor="text1"/>
          <w:szCs w:val="20"/>
        </w:rPr>
        <w:t>（電話　　　　　　－　　　　　）</w:t>
      </w:r>
    </w:p>
    <w:p w:rsidR="00D840C3" w:rsidRPr="00590569" w:rsidRDefault="00D840C3" w:rsidP="00D840C3">
      <w:pPr>
        <w:rPr>
          <w:rFonts w:ascii="ＭＳ 明朝" w:hAnsi="ＭＳ 明朝"/>
          <w:color w:val="000000" w:themeColor="text1"/>
          <w:szCs w:val="20"/>
        </w:rPr>
      </w:pPr>
      <w:r w:rsidRPr="00590569">
        <w:rPr>
          <w:rFonts w:ascii="ＭＳ 明朝" w:hAnsi="ＭＳ 明朝" w:hint="eastAsia"/>
          <w:color w:val="000000" w:themeColor="text1"/>
          <w:szCs w:val="20"/>
        </w:rPr>
        <w:t xml:space="preserve">　　　　　　　　　　　　　　　　　　　　　法人の場合は、担当者の所属・氏名を記入</w:t>
      </w:r>
    </w:p>
    <w:p w:rsidR="00D474CA" w:rsidRPr="00590569" w:rsidRDefault="00D840C3" w:rsidP="00D474CA">
      <w:pPr>
        <w:rPr>
          <w:rFonts w:ascii="ＭＳ 明朝" w:hAnsi="ＭＳ 明朝"/>
          <w:color w:val="000000" w:themeColor="text1"/>
          <w:szCs w:val="20"/>
        </w:rPr>
      </w:pPr>
      <w:r w:rsidRPr="00590569">
        <w:rPr>
          <w:rFonts w:ascii="ＭＳ 明朝" w:hAnsi="ＭＳ 明朝" w:hint="eastAsia"/>
          <w:color w:val="000000" w:themeColor="text1"/>
          <w:szCs w:val="20"/>
        </w:rPr>
        <w:t xml:space="preserve">　　　　　　　　　　　　　　　　　　　　　　　　（担当者　　　　　　　　　　　）</w:t>
      </w:r>
    </w:p>
    <w:p w:rsidR="00D474CA" w:rsidRPr="00590569" w:rsidRDefault="00D474CA" w:rsidP="00D474CA">
      <w:pPr>
        <w:rPr>
          <w:rFonts w:ascii="ＭＳ 明朝" w:hAnsi="ＭＳ 明朝"/>
          <w:color w:val="000000" w:themeColor="text1"/>
          <w:sz w:val="22"/>
          <w:szCs w:val="22"/>
        </w:rPr>
      </w:pPr>
    </w:p>
    <w:p w:rsidR="00D840C3" w:rsidRPr="00590569" w:rsidRDefault="00D840C3" w:rsidP="00D474CA">
      <w:pPr>
        <w:rPr>
          <w:rFonts w:ascii="ＭＳ 明朝" w:hAnsi="ＭＳ 明朝"/>
          <w:color w:val="000000" w:themeColor="text1"/>
          <w:sz w:val="22"/>
          <w:szCs w:val="22"/>
        </w:rPr>
      </w:pPr>
    </w:p>
    <w:p w:rsidR="00D474CA" w:rsidRPr="00590569" w:rsidRDefault="00D474CA" w:rsidP="00D474CA">
      <w:pPr>
        <w:ind w:firstLineChars="100" w:firstLine="220"/>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私（弊社）は、次の事項について、いずれにも該当しないことを誓約いたします。</w:t>
      </w:r>
    </w:p>
    <w:p w:rsidR="00D474CA" w:rsidRPr="00590569" w:rsidRDefault="00D474CA" w:rsidP="00D474CA">
      <w:pPr>
        <w:ind w:firstLineChars="100" w:firstLine="220"/>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また、次の事項に該当することとなった場合には、速やかに届け出るとともに、参加資格の取消しなど、長岡市等の行う一切の措置について異議を申し出ません。</w:t>
      </w:r>
    </w:p>
    <w:p w:rsidR="00D474CA" w:rsidRPr="00590569" w:rsidRDefault="00D474CA" w:rsidP="00D474CA">
      <w:pPr>
        <w:ind w:firstLineChars="100" w:firstLine="220"/>
        <w:rPr>
          <w:rFonts w:ascii="ＭＳ 明朝" w:hAnsi="ＭＳ 明朝" w:cs="ＭＳ Ｐゴシック"/>
          <w:color w:val="000000" w:themeColor="text1"/>
          <w:kern w:val="0"/>
          <w:sz w:val="22"/>
          <w:szCs w:val="22"/>
        </w:rPr>
      </w:pPr>
    </w:p>
    <w:p w:rsidR="00D474CA" w:rsidRPr="00590569" w:rsidRDefault="00D474CA" w:rsidP="00D474CA">
      <w:pPr>
        <w:ind w:left="220" w:hangingChars="100" w:hanging="220"/>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１　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D474CA" w:rsidRPr="00590569" w:rsidRDefault="00D474CA" w:rsidP="00D474CA">
      <w:pPr>
        <w:ind w:left="220" w:hangingChars="100" w:hanging="220"/>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２　自己若しくは第三者の不正の利益を図る目的又は第三者に損害を加える目的をもって、暴力団又は暴力団員を利用していると認められる者</w:t>
      </w:r>
    </w:p>
    <w:p w:rsidR="00D474CA" w:rsidRPr="00590569" w:rsidRDefault="00D474CA" w:rsidP="00D474CA">
      <w:pPr>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３　暴力団員と認められる者</w:t>
      </w:r>
    </w:p>
    <w:p w:rsidR="00D474CA" w:rsidRPr="00590569" w:rsidRDefault="00D474CA" w:rsidP="00D474CA">
      <w:pPr>
        <w:ind w:left="220" w:hangingChars="100" w:hanging="220"/>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４　暴力団又は暴力団員に対して資金等を供給し、又は便宜を供与する等直接的又は積極的に暴力団の維持又は運営に協力し、又は関与していると認められる者</w:t>
      </w:r>
    </w:p>
    <w:p w:rsidR="00D474CA" w:rsidRPr="00590569" w:rsidRDefault="00D474CA" w:rsidP="00D474CA">
      <w:pPr>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５　暴力団又は暴力団員と社会的に非難されるべき関係を有すると認められる者</w:t>
      </w:r>
    </w:p>
    <w:p w:rsidR="00D474CA" w:rsidRPr="00590569" w:rsidRDefault="00D474CA" w:rsidP="00D474CA">
      <w:pPr>
        <w:ind w:left="220" w:hangingChars="100" w:hanging="220"/>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６　法人にあっては、その役</w:t>
      </w:r>
      <w:bookmarkStart w:id="0" w:name="_GoBack"/>
      <w:bookmarkEnd w:id="0"/>
      <w:r w:rsidRPr="00590569">
        <w:rPr>
          <w:rFonts w:ascii="ＭＳ 明朝" w:hAnsi="ＭＳ 明朝" w:cs="ＭＳ Ｐゴシック" w:hint="eastAsia"/>
          <w:color w:val="000000" w:themeColor="text1"/>
          <w:kern w:val="0"/>
          <w:sz w:val="22"/>
          <w:szCs w:val="22"/>
        </w:rPr>
        <w:t>員(その支店又は営業所を代表する使用人を含む。７において同じ。)が、自己、自社若しくは第三者の不正の利益を図る目的又は第三者に損害を加え</w:t>
      </w:r>
      <w:r w:rsidR="007B141E" w:rsidRPr="00590569">
        <w:rPr>
          <w:rFonts w:ascii="ＭＳ 明朝" w:hAnsi="ＭＳ 明朝" w:cs="ＭＳ Ｐゴシック" w:hint="eastAsia"/>
          <w:color w:val="000000" w:themeColor="text1"/>
          <w:kern w:val="0"/>
          <w:sz w:val="22"/>
          <w:szCs w:val="22"/>
        </w:rPr>
        <w:t>る目的をもって、暴力団又は暴力団員を利用していると認められる者</w:t>
      </w:r>
    </w:p>
    <w:p w:rsidR="00D474CA" w:rsidRPr="00590569" w:rsidRDefault="00D474CA" w:rsidP="00D474CA">
      <w:pPr>
        <w:rPr>
          <w:rFonts w:ascii="ＭＳ 明朝" w:hAnsi="ＭＳ 明朝" w:cs="ＭＳ Ｐゴシック"/>
          <w:color w:val="000000" w:themeColor="text1"/>
          <w:kern w:val="0"/>
          <w:sz w:val="22"/>
          <w:szCs w:val="22"/>
        </w:rPr>
      </w:pPr>
      <w:r w:rsidRPr="00590569">
        <w:rPr>
          <w:rFonts w:ascii="ＭＳ 明朝" w:hAnsi="ＭＳ 明朝" w:cs="ＭＳ Ｐゴシック" w:hint="eastAsia"/>
          <w:color w:val="000000" w:themeColor="text1"/>
          <w:kern w:val="0"/>
          <w:sz w:val="22"/>
          <w:szCs w:val="22"/>
        </w:rPr>
        <w:t>７　法人にあっ</w:t>
      </w:r>
      <w:r w:rsidR="00FF7291" w:rsidRPr="00590569">
        <w:rPr>
          <w:rFonts w:ascii="ＭＳ 明朝" w:hAnsi="ＭＳ 明朝" w:cs="ＭＳ Ｐゴシック" w:hint="eastAsia"/>
          <w:color w:val="000000" w:themeColor="text1"/>
          <w:kern w:val="0"/>
          <w:sz w:val="22"/>
          <w:szCs w:val="22"/>
        </w:rPr>
        <w:t>ては、その役員のうちに３から５までのいずれかに該当する者がある者</w:t>
      </w: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D474CA" w:rsidRPr="00590569" w:rsidRDefault="00D474CA" w:rsidP="00D474CA">
      <w:pPr>
        <w:rPr>
          <w:rFonts w:ascii="ＭＳ 明朝" w:hAnsi="ＭＳ 明朝"/>
          <w:color w:val="000000" w:themeColor="text1"/>
        </w:rPr>
      </w:pPr>
    </w:p>
    <w:p w:rsidR="00FF7291" w:rsidRPr="00590569" w:rsidRDefault="00FF7291" w:rsidP="00D474CA">
      <w:pPr>
        <w:rPr>
          <w:rFonts w:ascii="ＭＳ 明朝" w:hAnsi="ＭＳ 明朝"/>
          <w:color w:val="000000" w:themeColor="text1"/>
        </w:rPr>
      </w:pPr>
    </w:p>
    <w:sectPr w:rsidR="00FF7291" w:rsidRPr="00590569"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9DB" w:rsidRDefault="000619DB" w:rsidP="00D474CA">
      <w:r>
        <w:separator/>
      </w:r>
    </w:p>
  </w:endnote>
  <w:endnote w:type="continuationSeparator" w:id="0">
    <w:p w:rsidR="000619DB" w:rsidRDefault="000619DB"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9DB" w:rsidRDefault="000619DB" w:rsidP="00D474CA">
      <w:r>
        <w:separator/>
      </w:r>
    </w:p>
  </w:footnote>
  <w:footnote w:type="continuationSeparator" w:id="0">
    <w:p w:rsidR="000619DB" w:rsidRDefault="000619DB"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15132"/>
    <w:rsid w:val="00026B73"/>
    <w:rsid w:val="00026C4A"/>
    <w:rsid w:val="00037EA2"/>
    <w:rsid w:val="000520DD"/>
    <w:rsid w:val="00056A3A"/>
    <w:rsid w:val="000619DB"/>
    <w:rsid w:val="00065878"/>
    <w:rsid w:val="00072AD0"/>
    <w:rsid w:val="00074633"/>
    <w:rsid w:val="00081A23"/>
    <w:rsid w:val="00087509"/>
    <w:rsid w:val="00092999"/>
    <w:rsid w:val="000C09F7"/>
    <w:rsid w:val="000D4B5B"/>
    <w:rsid w:val="001006D2"/>
    <w:rsid w:val="001056C8"/>
    <w:rsid w:val="001068FF"/>
    <w:rsid w:val="00116472"/>
    <w:rsid w:val="0012581B"/>
    <w:rsid w:val="001314BC"/>
    <w:rsid w:val="0017682A"/>
    <w:rsid w:val="001860E2"/>
    <w:rsid w:val="00193291"/>
    <w:rsid w:val="00194FA1"/>
    <w:rsid w:val="001A0304"/>
    <w:rsid w:val="001C2BAF"/>
    <w:rsid w:val="001C7A85"/>
    <w:rsid w:val="001D0B39"/>
    <w:rsid w:val="001D6053"/>
    <w:rsid w:val="001E01A2"/>
    <w:rsid w:val="001F17AA"/>
    <w:rsid w:val="001F43AE"/>
    <w:rsid w:val="001F5DA1"/>
    <w:rsid w:val="00246DEC"/>
    <w:rsid w:val="00256570"/>
    <w:rsid w:val="00282A85"/>
    <w:rsid w:val="00295421"/>
    <w:rsid w:val="00295E1C"/>
    <w:rsid w:val="002970B8"/>
    <w:rsid w:val="002A57B2"/>
    <w:rsid w:val="002B0770"/>
    <w:rsid w:val="002B6566"/>
    <w:rsid w:val="002C2B0E"/>
    <w:rsid w:val="002C3B32"/>
    <w:rsid w:val="002F3CF3"/>
    <w:rsid w:val="002F4F6E"/>
    <w:rsid w:val="0030505D"/>
    <w:rsid w:val="003116D7"/>
    <w:rsid w:val="00317EF9"/>
    <w:rsid w:val="0033081E"/>
    <w:rsid w:val="00346D0D"/>
    <w:rsid w:val="00364D87"/>
    <w:rsid w:val="003A23E9"/>
    <w:rsid w:val="003A3A40"/>
    <w:rsid w:val="003E129A"/>
    <w:rsid w:val="003F38C2"/>
    <w:rsid w:val="004036AB"/>
    <w:rsid w:val="00422D15"/>
    <w:rsid w:val="00423338"/>
    <w:rsid w:val="00426449"/>
    <w:rsid w:val="00430792"/>
    <w:rsid w:val="00435957"/>
    <w:rsid w:val="00443EF8"/>
    <w:rsid w:val="00451B55"/>
    <w:rsid w:val="00470C77"/>
    <w:rsid w:val="0047310D"/>
    <w:rsid w:val="004878AA"/>
    <w:rsid w:val="00494E43"/>
    <w:rsid w:val="004A34F0"/>
    <w:rsid w:val="004C22A4"/>
    <w:rsid w:val="004C3791"/>
    <w:rsid w:val="004C7D09"/>
    <w:rsid w:val="004D3AE7"/>
    <w:rsid w:val="004E55AA"/>
    <w:rsid w:val="00502494"/>
    <w:rsid w:val="005113F3"/>
    <w:rsid w:val="00577DFD"/>
    <w:rsid w:val="00590569"/>
    <w:rsid w:val="00596E70"/>
    <w:rsid w:val="005B6CD5"/>
    <w:rsid w:val="00601782"/>
    <w:rsid w:val="006049CC"/>
    <w:rsid w:val="006066BA"/>
    <w:rsid w:val="006168CA"/>
    <w:rsid w:val="00627841"/>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B575F"/>
    <w:rsid w:val="007C2D6A"/>
    <w:rsid w:val="007C6B3A"/>
    <w:rsid w:val="007E1B1B"/>
    <w:rsid w:val="007E7952"/>
    <w:rsid w:val="007F0198"/>
    <w:rsid w:val="0082181F"/>
    <w:rsid w:val="00824546"/>
    <w:rsid w:val="008270CA"/>
    <w:rsid w:val="008402E4"/>
    <w:rsid w:val="0084442B"/>
    <w:rsid w:val="0084501B"/>
    <w:rsid w:val="00851F48"/>
    <w:rsid w:val="00855198"/>
    <w:rsid w:val="00861EF3"/>
    <w:rsid w:val="00864AB5"/>
    <w:rsid w:val="00870FD5"/>
    <w:rsid w:val="00883B8F"/>
    <w:rsid w:val="00884632"/>
    <w:rsid w:val="00895310"/>
    <w:rsid w:val="008B57F8"/>
    <w:rsid w:val="008C5C7F"/>
    <w:rsid w:val="009062EB"/>
    <w:rsid w:val="00906B94"/>
    <w:rsid w:val="009137C9"/>
    <w:rsid w:val="00917D5A"/>
    <w:rsid w:val="00932ABB"/>
    <w:rsid w:val="00940C0A"/>
    <w:rsid w:val="00943249"/>
    <w:rsid w:val="00947D43"/>
    <w:rsid w:val="00966647"/>
    <w:rsid w:val="00974E96"/>
    <w:rsid w:val="0098615E"/>
    <w:rsid w:val="0099122D"/>
    <w:rsid w:val="009A6B2A"/>
    <w:rsid w:val="009D3349"/>
    <w:rsid w:val="009F4768"/>
    <w:rsid w:val="009F5800"/>
    <w:rsid w:val="00A17F34"/>
    <w:rsid w:val="00A27C1E"/>
    <w:rsid w:val="00A43093"/>
    <w:rsid w:val="00A6362A"/>
    <w:rsid w:val="00A76F21"/>
    <w:rsid w:val="00A827B8"/>
    <w:rsid w:val="00AA44DC"/>
    <w:rsid w:val="00AB1F02"/>
    <w:rsid w:val="00AD0B6E"/>
    <w:rsid w:val="00AD5447"/>
    <w:rsid w:val="00AE3FF3"/>
    <w:rsid w:val="00B07686"/>
    <w:rsid w:val="00B37D5E"/>
    <w:rsid w:val="00B42E9A"/>
    <w:rsid w:val="00B52E33"/>
    <w:rsid w:val="00B60BED"/>
    <w:rsid w:val="00B66250"/>
    <w:rsid w:val="00B80A9B"/>
    <w:rsid w:val="00B8754B"/>
    <w:rsid w:val="00B87575"/>
    <w:rsid w:val="00BA4182"/>
    <w:rsid w:val="00BB6088"/>
    <w:rsid w:val="00BC2406"/>
    <w:rsid w:val="00BC2A94"/>
    <w:rsid w:val="00BC5AA8"/>
    <w:rsid w:val="00BD2A3A"/>
    <w:rsid w:val="00BD3F4F"/>
    <w:rsid w:val="00BE1030"/>
    <w:rsid w:val="00C01F99"/>
    <w:rsid w:val="00C029BE"/>
    <w:rsid w:val="00C12640"/>
    <w:rsid w:val="00C24021"/>
    <w:rsid w:val="00C9141D"/>
    <w:rsid w:val="00CA018F"/>
    <w:rsid w:val="00CB6E10"/>
    <w:rsid w:val="00CB7D76"/>
    <w:rsid w:val="00CC3E94"/>
    <w:rsid w:val="00CC54A8"/>
    <w:rsid w:val="00CC60AB"/>
    <w:rsid w:val="00CD2316"/>
    <w:rsid w:val="00CD2F51"/>
    <w:rsid w:val="00CE3C28"/>
    <w:rsid w:val="00CE5DBC"/>
    <w:rsid w:val="00CF5C35"/>
    <w:rsid w:val="00D000ED"/>
    <w:rsid w:val="00D0295E"/>
    <w:rsid w:val="00D4407C"/>
    <w:rsid w:val="00D474CA"/>
    <w:rsid w:val="00D72A4E"/>
    <w:rsid w:val="00D840C3"/>
    <w:rsid w:val="00DB7CF4"/>
    <w:rsid w:val="00DC39B2"/>
    <w:rsid w:val="00DD34DF"/>
    <w:rsid w:val="00DD7D2F"/>
    <w:rsid w:val="00DE660E"/>
    <w:rsid w:val="00DF2BCA"/>
    <w:rsid w:val="00DF6F32"/>
    <w:rsid w:val="00E137C2"/>
    <w:rsid w:val="00E25C9A"/>
    <w:rsid w:val="00E25E7B"/>
    <w:rsid w:val="00E66CE8"/>
    <w:rsid w:val="00E763E4"/>
    <w:rsid w:val="00E92011"/>
    <w:rsid w:val="00EB339F"/>
    <w:rsid w:val="00EE0C1B"/>
    <w:rsid w:val="00EE54A9"/>
    <w:rsid w:val="00F1006D"/>
    <w:rsid w:val="00F1545A"/>
    <w:rsid w:val="00F16CAA"/>
    <w:rsid w:val="00F204CA"/>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54A8"/>
    <w:pPr>
      <w:jc w:val="center"/>
    </w:pPr>
    <w:rPr>
      <w:szCs w:val="20"/>
    </w:rPr>
  </w:style>
  <w:style w:type="character" w:customStyle="1" w:styleId="aa">
    <w:name w:val="記 (文字)"/>
    <w:basedOn w:val="a0"/>
    <w:link w:val="a9"/>
    <w:uiPriority w:val="99"/>
    <w:rsid w:val="00CC54A8"/>
    <w:rPr>
      <w:rFonts w:cs="Times New Roman"/>
      <w:szCs w:val="20"/>
    </w:rPr>
  </w:style>
  <w:style w:type="paragraph" w:styleId="ab">
    <w:name w:val="Closing"/>
    <w:basedOn w:val="a"/>
    <w:link w:val="ac"/>
    <w:uiPriority w:val="99"/>
    <w:unhideWhenUsed/>
    <w:rsid w:val="00CC54A8"/>
    <w:pPr>
      <w:jc w:val="right"/>
    </w:pPr>
    <w:rPr>
      <w:szCs w:val="20"/>
    </w:rPr>
  </w:style>
  <w:style w:type="character" w:customStyle="1" w:styleId="ac">
    <w:name w:val="結語 (文字)"/>
    <w:basedOn w:val="a0"/>
    <w:link w:val="ab"/>
    <w:uiPriority w:val="99"/>
    <w:rsid w:val="00CC54A8"/>
    <w:rPr>
      <w:rFonts w:cs="Times New Roman"/>
      <w:szCs w:val="20"/>
    </w:rPr>
  </w:style>
  <w:style w:type="table" w:styleId="ad">
    <w:name w:val="Table Grid"/>
    <w:basedOn w:val="a1"/>
    <w:uiPriority w:val="39"/>
    <w:rsid w:val="00E7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直昭</dc:creator>
  <cp:lastModifiedBy>長岡市役所</cp:lastModifiedBy>
  <cp:revision>3</cp:revision>
  <cp:lastPrinted>2024-11-20T05:25:00Z</cp:lastPrinted>
  <dcterms:created xsi:type="dcterms:W3CDTF">2024-11-20T05:25:00Z</dcterms:created>
  <dcterms:modified xsi:type="dcterms:W3CDTF">2025-04-17T06:36:00Z</dcterms:modified>
</cp:coreProperties>
</file>