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E068DA">
      <w:r>
        <w:rPr>
          <w:rFonts w:hint="eastAsia"/>
        </w:rPr>
        <w:t>様式第六</w:t>
      </w:r>
    </w:p>
    <w:p w:rsidR="00E068DA" w:rsidRDefault="00E068DA"/>
    <w:p w:rsidR="00E068DA" w:rsidRDefault="00E068DA" w:rsidP="009A43C7">
      <w:pPr>
        <w:jc w:val="center"/>
      </w:pPr>
      <w:r>
        <w:rPr>
          <w:rFonts w:hint="eastAsia"/>
        </w:rPr>
        <w:t>特</w:t>
      </w:r>
      <w:r w:rsidR="004C6345">
        <w:rPr>
          <w:rFonts w:hint="eastAsia"/>
        </w:rPr>
        <w:t xml:space="preserve"> </w:t>
      </w:r>
      <w:r>
        <w:rPr>
          <w:rFonts w:hint="eastAsia"/>
        </w:rPr>
        <w:t>定</w:t>
      </w:r>
      <w:r w:rsidR="004C6345">
        <w:rPr>
          <w:rFonts w:hint="eastAsia"/>
        </w:rPr>
        <w:t xml:space="preserve"> </w:t>
      </w:r>
      <w:r>
        <w:rPr>
          <w:rFonts w:hint="eastAsia"/>
        </w:rPr>
        <w:t>施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4C6345">
        <w:rPr>
          <w:rFonts w:hint="eastAsia"/>
        </w:rPr>
        <w:t xml:space="preserve"> </w:t>
      </w:r>
      <w:r>
        <w:rPr>
          <w:rFonts w:hint="eastAsia"/>
        </w:rPr>
        <w:t>置</w:t>
      </w:r>
      <w:r w:rsidR="004C6345">
        <w:rPr>
          <w:rFonts w:hint="eastAsia"/>
        </w:rPr>
        <w:t xml:space="preserve"> </w:t>
      </w:r>
      <w:r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Default="00E068DA"/>
    <w:p w:rsidR="00E068DA" w:rsidRDefault="002E0526" w:rsidP="001743FA">
      <w:pPr>
        <w:ind w:rightChars="89" w:right="187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10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A43C7">
      <w:pPr>
        <w:ind w:firstLineChars="1800" w:firstLine="3780"/>
      </w:pPr>
      <w:r>
        <w:rPr>
          <w:rFonts w:hint="eastAsia"/>
        </w:rPr>
        <w:t>（申請者）</w:t>
      </w:r>
    </w:p>
    <w:p w:rsidR="00E068DA" w:rsidRDefault="00E068DA" w:rsidP="009A43C7">
      <w:pPr>
        <w:ind w:firstLineChars="2000" w:firstLine="4200"/>
      </w:pPr>
      <w:r>
        <w:rPr>
          <w:rFonts w:hint="eastAsia"/>
        </w:rPr>
        <w:t>住　所</w:t>
      </w:r>
    </w:p>
    <w:p w:rsidR="009A43C7" w:rsidRDefault="00E068DA" w:rsidP="009A43C7">
      <w:pPr>
        <w:ind w:rightChars="99" w:right="208" w:firstLineChars="2000" w:firstLine="4200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  <w:bookmarkStart w:id="0" w:name="_GoBack"/>
      <w:bookmarkEnd w:id="0"/>
    </w:p>
    <w:p w:rsidR="00E068DA" w:rsidRDefault="00E068DA" w:rsidP="009A43C7">
      <w:pPr>
        <w:ind w:rightChars="139" w:right="292" w:firstLineChars="2394" w:firstLine="5027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1743FA">
      <w:pPr>
        <w:ind w:rightChars="139" w:right="292"/>
      </w:pPr>
    </w:p>
    <w:p w:rsidR="00E068DA" w:rsidRDefault="00E068DA" w:rsidP="001743FA">
      <w:pPr>
        <w:ind w:firstLineChars="100" w:firstLine="210"/>
      </w:pPr>
      <w:r>
        <w:rPr>
          <w:rFonts w:hint="eastAsia"/>
        </w:rPr>
        <w:t>下水道法第１２条の３第１項の規定により、特定施設の設置について、次のとおり届け出ます。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43248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43248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443248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C2461D" w:rsidRDefault="00E4651E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43248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443248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0159E5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45"/>
                <w:kern w:val="0"/>
                <w:fitText w:val="2169" w:id="1780209412"/>
              </w:rPr>
              <w:t>特定施設の構</w:t>
            </w:r>
            <w:r w:rsidRPr="00443248">
              <w:rPr>
                <w:rFonts w:hint="eastAsia"/>
                <w:spacing w:val="75"/>
                <w:kern w:val="0"/>
                <w:fitText w:val="2169" w:id="1780209412"/>
              </w:rPr>
              <w:t>造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vAlign w:val="center"/>
          </w:tcPr>
          <w:p w:rsidR="000159E5" w:rsidRDefault="00870800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2"/>
              </w:rPr>
              <w:t>審査結</w:t>
            </w:r>
            <w:r w:rsidRPr="001743FA">
              <w:rPr>
                <w:rFonts w:hint="eastAsia"/>
                <w:kern w:val="0"/>
                <w:fitText w:val="1205" w:id="1780200712"/>
              </w:rPr>
              <w:t>果</w:t>
            </w:r>
          </w:p>
        </w:tc>
        <w:tc>
          <w:tcPr>
            <w:tcW w:w="2577" w:type="dxa"/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kern w:val="0"/>
                <w:fitText w:val="2169" w:id="1780209413"/>
              </w:rPr>
              <w:t>特定施設の使用</w:t>
            </w:r>
            <w:r w:rsidR="001675CC" w:rsidRPr="00443248">
              <w:rPr>
                <w:rFonts w:hint="eastAsia"/>
                <w:kern w:val="0"/>
                <w:fitText w:val="2169" w:id="1780209413"/>
              </w:rPr>
              <w:t>の</w:t>
            </w:r>
            <w:r w:rsidRPr="00443248">
              <w:rPr>
                <w:rFonts w:hint="eastAsia"/>
                <w:kern w:val="0"/>
                <w:fitText w:val="2169" w:id="1780209413"/>
              </w:rPr>
              <w:t>方</w:t>
            </w:r>
            <w:r w:rsidRPr="00443248">
              <w:rPr>
                <w:rFonts w:hint="eastAsia"/>
                <w:spacing w:val="30"/>
                <w:kern w:val="0"/>
                <w:fitText w:val="2169" w:id="1780209413"/>
              </w:rPr>
              <w:t>法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bottom w:val="nil"/>
            </w:tcBorders>
            <w:vAlign w:val="center"/>
          </w:tcPr>
          <w:p w:rsidR="000159E5" w:rsidRDefault="00870800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1743FA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nil"/>
            </w:tcBorders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30"/>
                <w:kern w:val="0"/>
                <w:fitText w:val="2169" w:id="1780209414"/>
              </w:rPr>
              <w:t>汚水の処理の方法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30"/>
                <w:kern w:val="0"/>
                <w:fitText w:val="2169" w:id="1780209415"/>
              </w:rPr>
              <w:t>下水の量及び水質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0159E5" w:rsidRDefault="000159E5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△</w:t>
            </w:r>
            <w:r w:rsidRPr="00443248">
              <w:rPr>
                <w:rFonts w:hint="eastAsia"/>
                <w:spacing w:val="15"/>
                <w:kern w:val="0"/>
                <w:fitText w:val="2169" w:id="1780209416"/>
              </w:rPr>
              <w:t>用水及び排水の系統</w:t>
            </w:r>
          </w:p>
        </w:tc>
        <w:tc>
          <w:tcPr>
            <w:tcW w:w="2534" w:type="dxa"/>
            <w:vAlign w:val="center"/>
          </w:tcPr>
          <w:p w:rsidR="000159E5" w:rsidRDefault="000159E5" w:rsidP="005107AF">
            <w:r>
              <w:rPr>
                <w:rFonts w:hint="eastAsia"/>
              </w:rPr>
              <w:t>別紙のとおり。</w:t>
            </w:r>
          </w:p>
        </w:tc>
        <w:tc>
          <w:tcPr>
            <w:tcW w:w="1693" w:type="dxa"/>
            <w:tcBorders>
              <w:top w:val="nil"/>
            </w:tcBorders>
            <w:vAlign w:val="center"/>
          </w:tcPr>
          <w:p w:rsidR="000159E5" w:rsidRDefault="000159E5" w:rsidP="005107AF"/>
        </w:tc>
        <w:tc>
          <w:tcPr>
            <w:tcW w:w="2577" w:type="dxa"/>
            <w:tcBorders>
              <w:top w:val="nil"/>
            </w:tcBorders>
            <w:vAlign w:val="center"/>
          </w:tcPr>
          <w:p w:rsidR="000159E5" w:rsidRDefault="000159E5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4C4E9B" w:rsidP="001743FA">
      <w:pPr>
        <w:ind w:leftChars="100" w:left="420" w:hangingChars="100" w:hanging="210"/>
      </w:pPr>
      <w:r>
        <w:rPr>
          <w:rFonts w:hint="eastAsia"/>
        </w:rPr>
        <w:t>１　申請者の氏名（法人にあつ</w:t>
      </w:r>
      <w:r w:rsidR="00870800">
        <w:rPr>
          <w:rFonts w:hint="eastAsia"/>
        </w:rPr>
        <w:t>てはその代表者の氏名）の記載を自署で行う場合</w:t>
      </w:r>
      <w:r w:rsidR="00F43B99">
        <w:rPr>
          <w:rFonts w:hint="eastAsia"/>
        </w:rPr>
        <w:t>においては、</w:t>
      </w:r>
      <w:r w:rsidR="001743FA">
        <w:rPr>
          <w:rFonts w:hint="eastAsia"/>
        </w:rPr>
        <w:t>押印を省略することができる。</w:t>
      </w:r>
    </w:p>
    <w:p w:rsidR="001743FA" w:rsidRDefault="001743FA" w:rsidP="001743FA">
      <w:pPr>
        <w:ind w:leftChars="100" w:left="420" w:hangingChars="100" w:hanging="210"/>
      </w:pPr>
      <w:r>
        <w:rPr>
          <w:rFonts w:hint="eastAsia"/>
        </w:rPr>
        <w:t>２　△印の欄の記載については、別紙によることとし</w:t>
      </w:r>
      <w:r w:rsidR="006E4C9B">
        <w:rPr>
          <w:rFonts w:hint="eastAsia"/>
        </w:rPr>
        <w:t>、かつ、できる限り、図面、表等を利用すること。</w:t>
      </w:r>
    </w:p>
    <w:p w:rsidR="006E4C9B" w:rsidRDefault="006E4C9B" w:rsidP="001743FA">
      <w:pPr>
        <w:ind w:leftChars="100" w:left="420" w:hangingChars="100" w:hanging="210"/>
      </w:pPr>
      <w:r>
        <w:rPr>
          <w:rFonts w:hint="eastAsia"/>
        </w:rPr>
        <w:t>３　※印の欄には、記載しないこと。</w:t>
      </w:r>
    </w:p>
    <w:p w:rsidR="000500E1" w:rsidRDefault="006E4C9B" w:rsidP="00C1661B">
      <w:pPr>
        <w:ind w:leftChars="100" w:left="420" w:hangingChars="100" w:hanging="210"/>
      </w:pPr>
      <w:r>
        <w:rPr>
          <w:rFonts w:hint="eastAsia"/>
        </w:rPr>
        <w:t>４　届出書及び別紙の用紙の大きさは、図面、表等やむを得ないものを除き、日本工業規格Ａ４とすること。</w:t>
      </w:r>
    </w:p>
    <w:sectPr w:rsidR="000500E1" w:rsidSect="00C1661B">
      <w:pgSz w:w="11906" w:h="16838" w:code="9"/>
      <w:pgMar w:top="1134" w:right="1134" w:bottom="1418" w:left="1134" w:header="851" w:footer="992" w:gutter="0"/>
      <w:cols w:space="425"/>
      <w:docGrid w:type="lines" w:linePitch="360" w:charSpace="11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6E" w:rsidRDefault="003E776E" w:rsidP="002E0526">
      <w:r>
        <w:separator/>
      </w:r>
    </w:p>
  </w:endnote>
  <w:endnote w:type="continuationSeparator" w:id="0">
    <w:p w:rsidR="003E776E" w:rsidRDefault="003E776E" w:rsidP="002E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6E" w:rsidRDefault="003E776E" w:rsidP="002E0526">
      <w:r>
        <w:separator/>
      </w:r>
    </w:p>
  </w:footnote>
  <w:footnote w:type="continuationSeparator" w:id="0">
    <w:p w:rsidR="003E776E" w:rsidRDefault="003E776E" w:rsidP="002E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500E1"/>
    <w:rsid w:val="001332BE"/>
    <w:rsid w:val="001675CC"/>
    <w:rsid w:val="001743FA"/>
    <w:rsid w:val="00186C14"/>
    <w:rsid w:val="001A7CF2"/>
    <w:rsid w:val="001E0BB2"/>
    <w:rsid w:val="002109F4"/>
    <w:rsid w:val="00243AB4"/>
    <w:rsid w:val="002E0526"/>
    <w:rsid w:val="002F65FA"/>
    <w:rsid w:val="00323A3B"/>
    <w:rsid w:val="003365CF"/>
    <w:rsid w:val="003A537D"/>
    <w:rsid w:val="003E304F"/>
    <w:rsid w:val="003E776E"/>
    <w:rsid w:val="003F3859"/>
    <w:rsid w:val="00443248"/>
    <w:rsid w:val="004654FF"/>
    <w:rsid w:val="004C2790"/>
    <w:rsid w:val="004C4E9B"/>
    <w:rsid w:val="004C6345"/>
    <w:rsid w:val="004E188C"/>
    <w:rsid w:val="00501941"/>
    <w:rsid w:val="005107AF"/>
    <w:rsid w:val="0052425D"/>
    <w:rsid w:val="00547637"/>
    <w:rsid w:val="006E4C9B"/>
    <w:rsid w:val="006E766C"/>
    <w:rsid w:val="007F4346"/>
    <w:rsid w:val="007F5658"/>
    <w:rsid w:val="00852F46"/>
    <w:rsid w:val="00870800"/>
    <w:rsid w:val="00894B5C"/>
    <w:rsid w:val="008D2B93"/>
    <w:rsid w:val="008D3F26"/>
    <w:rsid w:val="009174C7"/>
    <w:rsid w:val="00977724"/>
    <w:rsid w:val="009A43C7"/>
    <w:rsid w:val="009B29AF"/>
    <w:rsid w:val="009B3836"/>
    <w:rsid w:val="009D3D2B"/>
    <w:rsid w:val="00A051B8"/>
    <w:rsid w:val="00AA5113"/>
    <w:rsid w:val="00B7193C"/>
    <w:rsid w:val="00BD6FDF"/>
    <w:rsid w:val="00C00275"/>
    <w:rsid w:val="00C1661B"/>
    <w:rsid w:val="00C2461D"/>
    <w:rsid w:val="00C809FA"/>
    <w:rsid w:val="00CC7B66"/>
    <w:rsid w:val="00CF121A"/>
    <w:rsid w:val="00DB1ED0"/>
    <w:rsid w:val="00E068DA"/>
    <w:rsid w:val="00E163FE"/>
    <w:rsid w:val="00E243BB"/>
    <w:rsid w:val="00E4651E"/>
    <w:rsid w:val="00E513CC"/>
    <w:rsid w:val="00E63466"/>
    <w:rsid w:val="00EC6438"/>
    <w:rsid w:val="00F25DDE"/>
    <w:rsid w:val="00F43B99"/>
    <w:rsid w:val="00F70C82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BE608-CE15-4E11-A4C2-72CC2E2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5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0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52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1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13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4</cp:revision>
  <cp:lastPrinted>2021-06-03T05:34:00Z</cp:lastPrinted>
  <dcterms:created xsi:type="dcterms:W3CDTF">2019-10-24T04:06:00Z</dcterms:created>
  <dcterms:modified xsi:type="dcterms:W3CDTF">2021-06-03T05:34:00Z</dcterms:modified>
</cp:coreProperties>
</file>